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217" w:rsidRPr="00F140E5" w:rsidRDefault="009A7AF7" w:rsidP="00C2521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95pt;margin-top:-4.85pt;width:93.6pt;height:94.4pt;z-index:251660288;visibility:visible;mso-wrap-edited:f">
            <v:imagedata r:id="rId6" o:title=""/>
          </v:shape>
          <o:OLEObject Type="Embed" ProgID="Word.Picture.8" ShapeID="_x0000_s1026" DrawAspect="Content" ObjectID="_1496234886" r:id="rId7"/>
        </w:pict>
      </w:r>
      <w:r w:rsidR="00C2521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</w:t>
      </w:r>
    </w:p>
    <w:p w:rsidR="00C25217" w:rsidRPr="00F140E5" w:rsidRDefault="00C25217" w:rsidP="00C2521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25217" w:rsidRDefault="00C25217" w:rsidP="00C2521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25217" w:rsidRPr="00F140E5" w:rsidRDefault="00C25217" w:rsidP="00C2521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25217" w:rsidRPr="00F140E5" w:rsidRDefault="00C25217" w:rsidP="00C2521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25217" w:rsidRPr="00F140E5" w:rsidRDefault="00C25217" w:rsidP="00C2521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C25217" w:rsidRPr="00F140E5" w:rsidRDefault="00C25217" w:rsidP="00C25217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C25217" w:rsidRPr="00F140E5" w:rsidRDefault="00C25217" w:rsidP="00C2521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C25217" w:rsidRPr="00381BEE" w:rsidRDefault="00C25217" w:rsidP="00C25217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6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BD4C9D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BD4C9D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BD4C9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BD4C9D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FD55F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่อสร้างท่อเหลี่ยม คสล.ซอยพัฒนา </w:t>
      </w:r>
      <w:r w:rsidRPr="00FD55F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 หมู่ที่ 6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อำเภอร่อนพิบูลย์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 พฤษภาคม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มีผู้เสนอราคาที่มีสิทธิได้รับการคัดเลือก     จำนวน........</w:t>
      </w:r>
      <w:r w:rsidR="000F7CB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C25217" w:rsidRPr="00F140E5" w:rsidRDefault="00C25217" w:rsidP="00C25217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2127"/>
      </w:tblGrid>
      <w:tr w:rsidR="00C25217" w:rsidRPr="00F140E5" w:rsidTr="00C25217">
        <w:tc>
          <w:tcPr>
            <w:tcW w:w="817" w:type="dxa"/>
          </w:tcPr>
          <w:p w:rsidR="00C25217" w:rsidRPr="00F140E5" w:rsidRDefault="00C25217" w:rsidP="000F7CBE">
            <w:pPr>
              <w:pStyle w:val="a3"/>
              <w:spacing w:before="24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ที่</w:t>
            </w:r>
          </w:p>
        </w:tc>
        <w:tc>
          <w:tcPr>
            <w:tcW w:w="3686" w:type="dxa"/>
          </w:tcPr>
          <w:p w:rsidR="00C25217" w:rsidRPr="00F140E5" w:rsidRDefault="00C25217" w:rsidP="000F7CBE">
            <w:pPr>
              <w:pStyle w:val="a3"/>
              <w:spacing w:before="24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701" w:type="dxa"/>
          </w:tcPr>
          <w:p w:rsidR="00C25217" w:rsidRDefault="00C25217" w:rsidP="000F7CB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C25217" w:rsidRPr="00F140E5" w:rsidRDefault="00C25217" w:rsidP="000F7CB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C25217" w:rsidRPr="00F140E5" w:rsidRDefault="00C25217" w:rsidP="000F7CB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กำหนดมอบ</w:t>
            </w:r>
          </w:p>
          <w:p w:rsidR="00C25217" w:rsidRPr="00F140E5" w:rsidRDefault="00C25217" w:rsidP="000F7CB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วัน )</w:t>
            </w:r>
          </w:p>
        </w:tc>
        <w:tc>
          <w:tcPr>
            <w:tcW w:w="2127" w:type="dxa"/>
          </w:tcPr>
          <w:p w:rsidR="00C25217" w:rsidRPr="00F140E5" w:rsidRDefault="00C25217" w:rsidP="000F7CB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กำหนดยืนราคา</w:t>
            </w:r>
          </w:p>
          <w:p w:rsidR="00C25217" w:rsidRPr="00F140E5" w:rsidRDefault="00C25217" w:rsidP="000F7CBE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วัน )</w:t>
            </w:r>
          </w:p>
        </w:tc>
      </w:tr>
      <w:tr w:rsidR="00C25217" w:rsidRPr="00F140E5" w:rsidTr="00C25217">
        <w:tc>
          <w:tcPr>
            <w:tcW w:w="817" w:type="dxa"/>
          </w:tcPr>
          <w:p w:rsidR="00C25217" w:rsidRPr="00F140E5" w:rsidRDefault="000F7CBE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C25217" w:rsidRPr="00F140E5" w:rsidRDefault="000F7CBE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หจก.พ.พัฒนประดิษฐ์ก่อสร้าง</w:t>
            </w:r>
          </w:p>
        </w:tc>
        <w:tc>
          <w:tcPr>
            <w:tcW w:w="1701" w:type="dxa"/>
          </w:tcPr>
          <w:p w:rsidR="00C25217" w:rsidRPr="000F7CBE" w:rsidRDefault="000F7CBE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225,000</w:t>
            </w:r>
          </w:p>
        </w:tc>
        <w:tc>
          <w:tcPr>
            <w:tcW w:w="1275" w:type="dxa"/>
          </w:tcPr>
          <w:p w:rsidR="00C25217" w:rsidRPr="00F140E5" w:rsidRDefault="000F7CBE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60</w:t>
            </w:r>
          </w:p>
        </w:tc>
        <w:tc>
          <w:tcPr>
            <w:tcW w:w="2127" w:type="dxa"/>
          </w:tcPr>
          <w:p w:rsidR="00C25217" w:rsidRPr="00F140E5" w:rsidRDefault="000F7CBE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30</w:t>
            </w:r>
          </w:p>
        </w:tc>
      </w:tr>
      <w:tr w:rsidR="00C25217" w:rsidRPr="00F140E5" w:rsidTr="00C25217">
        <w:tc>
          <w:tcPr>
            <w:tcW w:w="81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25217" w:rsidRPr="00F140E5" w:rsidTr="00C25217">
        <w:tc>
          <w:tcPr>
            <w:tcW w:w="81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25217" w:rsidRPr="00F140E5" w:rsidTr="00C25217">
        <w:tc>
          <w:tcPr>
            <w:tcW w:w="81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25217" w:rsidRPr="00F140E5" w:rsidTr="00C25217">
        <w:tc>
          <w:tcPr>
            <w:tcW w:w="81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25217" w:rsidRPr="00F140E5" w:rsidTr="00C25217">
        <w:tc>
          <w:tcPr>
            <w:tcW w:w="81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25217" w:rsidRPr="00F140E5" w:rsidTr="00C25217">
        <w:tc>
          <w:tcPr>
            <w:tcW w:w="81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C25217" w:rsidRPr="00F140E5" w:rsidRDefault="00C2521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C25217" w:rsidRPr="00F140E5" w:rsidRDefault="00C25217" w:rsidP="00C2521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25217" w:rsidRPr="00F140E5" w:rsidRDefault="00C25217" w:rsidP="00C2521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C25217" w:rsidRPr="00F140E5" w:rsidRDefault="00C25217" w:rsidP="00C25217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C25217" w:rsidRPr="00F140E5" w:rsidRDefault="00C25217" w:rsidP="00C2521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25217" w:rsidRPr="001325D9" w:rsidRDefault="00C25217" w:rsidP="00C25217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</w:t>
      </w:r>
      <w:r w:rsidR="00B066C3">
        <w:rPr>
          <w:rFonts w:ascii="TH SarabunIT๙" w:hAnsi="TH SarabunIT๙" w:cs="TH SarabunIT๙" w:hint="cs"/>
          <w:sz w:val="32"/>
          <w:szCs w:val="32"/>
          <w:cs/>
        </w:rPr>
        <w:t>นิวรรณ์  เพชรหนุน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C25217" w:rsidRPr="001325D9" w:rsidRDefault="00C25217" w:rsidP="00C25217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66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นางนิวรรณ์  เพชรหนุน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C25217" w:rsidRDefault="00C25217" w:rsidP="00C25217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(ลงชื่อ)..........</w:t>
      </w:r>
      <w:r w:rsidR="00B066C3">
        <w:rPr>
          <w:rFonts w:ascii="TH SarabunIT๙" w:hAnsi="TH SarabunIT๙" w:cs="TH SarabunIT๙" w:hint="cs"/>
          <w:sz w:val="32"/>
          <w:szCs w:val="32"/>
          <w:cs/>
        </w:rPr>
        <w:t>จุรีพร  สถาวรรณ์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25217" w:rsidRPr="001325D9" w:rsidRDefault="00C25217" w:rsidP="00C25217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B066C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นางสาวจุรีพร  สถาวรรณ์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25217" w:rsidRPr="001325D9" w:rsidRDefault="00B066C3" w:rsidP="00C25217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5217" w:rsidRPr="001325D9">
        <w:rPr>
          <w:rFonts w:ascii="TH SarabunIT๙" w:hAnsi="TH SarabunIT๙" w:cs="TH SarabunIT๙"/>
          <w:sz w:val="32"/>
          <w:szCs w:val="32"/>
          <w:cs/>
        </w:rPr>
        <w:t>(ลงชื่อ).............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ตรีชฎา  ยังอุ่น</w:t>
      </w:r>
      <w:r w:rsidR="00C25217">
        <w:rPr>
          <w:rFonts w:ascii="TH SarabunIT๙" w:hAnsi="TH SarabunIT๙" w:cs="TH SarabunIT๙"/>
          <w:sz w:val="32"/>
          <w:szCs w:val="32"/>
          <w:cs/>
        </w:rPr>
        <w:t>...</w:t>
      </w:r>
      <w:r w:rsidR="00C25217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C25217">
        <w:rPr>
          <w:rFonts w:ascii="TH SarabunIT๙" w:hAnsi="TH SarabunIT๙" w:cs="TH SarabunIT๙"/>
          <w:sz w:val="32"/>
          <w:szCs w:val="32"/>
          <w:cs/>
        </w:rPr>
        <w:t>..กรรม</w:t>
      </w:r>
      <w:r w:rsidR="00C25217"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="00C25217"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52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25217" w:rsidRDefault="00C25217" w:rsidP="00C2521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นางสาวตรีชฎา  ยังอุ่น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25217" w:rsidRDefault="00C25217" w:rsidP="00C25217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25217" w:rsidRDefault="00C25217" w:rsidP="00C25217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25217" w:rsidRDefault="00C25217" w:rsidP="00C25217">
      <w:pPr>
        <w:ind w:left="2160" w:firstLine="720"/>
        <w:rPr>
          <w:rFonts w:ascii="TH SarabunIT๙" w:hAnsi="TH SarabunIT๙" w:cs="TH SarabunIT๙" w:hint="cs"/>
          <w:sz w:val="32"/>
          <w:szCs w:val="32"/>
        </w:rPr>
      </w:pPr>
    </w:p>
    <w:p w:rsidR="00454E98" w:rsidRPr="00F140E5" w:rsidRDefault="009A7AF7" w:rsidP="00454E9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pict>
          <v:shape id="_x0000_s1028" type="#_x0000_t75" style="position:absolute;margin-left:185.95pt;margin-top:-4.85pt;width:93.6pt;height:94.4pt;z-index:251662336;visibility:visible;mso-wrap-edited:f">
            <v:imagedata r:id="rId6" o:title=""/>
          </v:shape>
          <o:OLEObject Type="Embed" ProgID="Word.Picture.8" ShapeID="_x0000_s1028" DrawAspect="Content" ObjectID="_1496234887" r:id="rId8"/>
        </w:pict>
      </w:r>
      <w:r w:rsidR="00454E9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</w:t>
      </w: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454E98" w:rsidRPr="00381BEE" w:rsidRDefault="00454E98" w:rsidP="00454E9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7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3B536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ก่อสร้างถนนแอสฟัลท์ติ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</w:t>
      </w:r>
      <w:r w:rsidRPr="003B536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คอนกรีตถนนสายสันติสุข 1 หมู่ที่ 1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อำเภอร่อนพิบูลย์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 พฤษภาคม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มีผู้เสนอราคาที่มีสิทธิได้รับการคัดเลือก     จำนวน........</w:t>
      </w:r>
      <w:r w:rsidR="0095449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454E98" w:rsidRPr="00F140E5" w:rsidRDefault="00454E98" w:rsidP="00454E98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454E98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95449E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454E98" w:rsidRPr="00F140E5" w:rsidRDefault="0095449E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หจก.แซนซันการโยธา</w:t>
            </w:r>
          </w:p>
        </w:tc>
        <w:tc>
          <w:tcPr>
            <w:tcW w:w="1701" w:type="dxa"/>
          </w:tcPr>
          <w:p w:rsidR="00454E98" w:rsidRPr="0095449E" w:rsidRDefault="0095449E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435,000</w:t>
            </w:r>
          </w:p>
        </w:tc>
        <w:tc>
          <w:tcPr>
            <w:tcW w:w="1275" w:type="dxa"/>
          </w:tcPr>
          <w:p w:rsidR="00454E98" w:rsidRPr="00F140E5" w:rsidRDefault="0095449E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454E98" w:rsidRPr="00F140E5" w:rsidRDefault="0095449E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454E98" w:rsidRPr="00F140E5" w:rsidRDefault="00454E98" w:rsidP="00454E9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Pr="00F140E5" w:rsidRDefault="00454E98" w:rsidP="00454E9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454E98" w:rsidRPr="00F140E5" w:rsidRDefault="00454E98" w:rsidP="00454E98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454E98" w:rsidRPr="00F140E5" w:rsidRDefault="00454E98" w:rsidP="00454E9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454E98" w:rsidRPr="001325D9" w:rsidRDefault="00C9464F" w:rsidP="00454E98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54E98" w:rsidRPr="001325D9">
        <w:rPr>
          <w:rFonts w:ascii="TH SarabunIT๙" w:hAnsi="TH SarabunIT๙" w:cs="TH SarabunIT๙"/>
          <w:sz w:val="32"/>
          <w:szCs w:val="32"/>
        </w:rPr>
        <w:t>(</w:t>
      </w:r>
      <w:r w:rsidR="00454E98"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454E98" w:rsidRPr="001325D9">
        <w:rPr>
          <w:rFonts w:ascii="TH SarabunIT๙" w:hAnsi="TH SarabunIT๙" w:cs="TH SarabunIT๙"/>
          <w:sz w:val="32"/>
          <w:szCs w:val="32"/>
        </w:rPr>
        <w:t>)………</w:t>
      </w:r>
      <w:r>
        <w:rPr>
          <w:rFonts w:ascii="TH SarabunIT๙" w:hAnsi="TH SarabunIT๙" w:cs="TH SarabunIT๙" w:hint="cs"/>
          <w:sz w:val="32"/>
          <w:szCs w:val="32"/>
          <w:cs/>
        </w:rPr>
        <w:t>ฐานิตา  สุตระ.................</w:t>
      </w:r>
      <w:r w:rsidR="00454E98"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454E98" w:rsidRPr="001325D9" w:rsidRDefault="00454E98" w:rsidP="00454E98">
      <w:pPr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นางสาวฐานิตา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454E98" w:rsidRDefault="00454E98" w:rsidP="00454E98">
      <w:pPr>
        <w:spacing w:before="240"/>
        <w:ind w:left="720" w:hanging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</w:t>
      </w:r>
      <w:r w:rsidR="00C9464F">
        <w:rPr>
          <w:rFonts w:ascii="TH SarabunIT๙" w:hAnsi="TH SarabunIT๙" w:cs="TH SarabunIT๙" w:hint="cs"/>
          <w:sz w:val="32"/>
          <w:szCs w:val="32"/>
          <w:cs/>
        </w:rPr>
        <w:t>ธันยกานต์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54E98" w:rsidRPr="001325D9" w:rsidRDefault="00454E98" w:rsidP="00454E98">
      <w:pPr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นางสาวธันยกานต์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454E98" w:rsidRPr="001325D9" w:rsidRDefault="00C9464F" w:rsidP="00454E98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E98" w:rsidRPr="001325D9">
        <w:rPr>
          <w:rFonts w:ascii="TH SarabunIT๙" w:hAnsi="TH SarabunIT๙" w:cs="TH SarabunIT๙"/>
          <w:sz w:val="32"/>
          <w:szCs w:val="32"/>
          <w:cs/>
        </w:rPr>
        <w:t>(ลงชื่อ).........</w:t>
      </w:r>
      <w:r>
        <w:rPr>
          <w:rFonts w:ascii="TH SarabunIT๙" w:hAnsi="TH SarabunIT๙" w:cs="TH SarabunIT๙" w:hint="cs"/>
          <w:sz w:val="32"/>
          <w:szCs w:val="32"/>
          <w:cs/>
        </w:rPr>
        <w:t>จุรีพร  สถาวรรณ์</w:t>
      </w:r>
      <w:r w:rsidR="00454E98"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54E98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54E98">
        <w:rPr>
          <w:rFonts w:ascii="TH SarabunIT๙" w:hAnsi="TH SarabunIT๙" w:cs="TH SarabunIT๙"/>
          <w:sz w:val="32"/>
          <w:szCs w:val="32"/>
          <w:cs/>
        </w:rPr>
        <w:t>..กรรม</w:t>
      </w:r>
      <w:r w:rsidR="00454E98"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="00454E98"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4E9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54E98" w:rsidRDefault="00454E98" w:rsidP="00454E98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นางสาวจุรีพร  สถาวรรณ์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454E98" w:rsidRDefault="00454E98" w:rsidP="00454E9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54E98" w:rsidRDefault="00454E98" w:rsidP="00454E9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54E98" w:rsidRDefault="00454E98" w:rsidP="00454E9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54E98" w:rsidRDefault="00454E98" w:rsidP="000F7CBE">
      <w:pPr>
        <w:rPr>
          <w:rFonts w:ascii="TH SarabunIT๙" w:hAnsi="TH SarabunIT๙" w:cs="TH SarabunIT๙"/>
          <w:sz w:val="32"/>
          <w:szCs w:val="32"/>
        </w:rPr>
      </w:pP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Pr="00F140E5" w:rsidRDefault="009A7AF7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>
          <v:shape id="_x0000_s1037" type="#_x0000_t75" style="position:absolute;left:0;text-align:left;margin-left:197.95pt;margin-top:-65.15pt;width:93.6pt;height:94.4pt;z-index:251667456;visibility:visible;mso-wrap-edited:f">
            <v:imagedata r:id="rId6" o:title=""/>
          </v:shape>
          <o:OLEObject Type="Embed" ProgID="Word.Picture.8" ShapeID="_x0000_s1037" DrawAspect="Content" ObjectID="_1496234888" r:id="rId9"/>
        </w:pict>
      </w: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454E98" w:rsidRPr="00F140E5" w:rsidRDefault="00454E98" w:rsidP="00454E98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454E98" w:rsidRPr="00381BEE" w:rsidRDefault="00454E98" w:rsidP="00454E98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20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4D505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ก่อสร้างถนนแอสฟัลท์ติดคอนกรีตถนนสายลุงอ้วน  หมู่ที่ 4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อำเภอร่อนพิบูลย์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 พฤษภาคม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มีผู้เสนอราคาที่มีสิทธิได้รับการคัดเลือก     จำนวน......</w:t>
      </w:r>
      <w:r w:rsidR="005908F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454E98" w:rsidRPr="00F140E5" w:rsidRDefault="00454E98" w:rsidP="00454E98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454E98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454E98" w:rsidRPr="00F140E5" w:rsidRDefault="00454E9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5908F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454E98" w:rsidRPr="00F140E5" w:rsidRDefault="005908FB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หจก.แซนซันการโยธา</w:t>
            </w:r>
          </w:p>
        </w:tc>
        <w:tc>
          <w:tcPr>
            <w:tcW w:w="1701" w:type="dxa"/>
          </w:tcPr>
          <w:p w:rsidR="00454E98" w:rsidRPr="005908FB" w:rsidRDefault="005908FB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670,000</w:t>
            </w:r>
          </w:p>
        </w:tc>
        <w:tc>
          <w:tcPr>
            <w:tcW w:w="1275" w:type="dxa"/>
          </w:tcPr>
          <w:p w:rsidR="00454E98" w:rsidRPr="00F140E5" w:rsidRDefault="005908F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454E98" w:rsidRPr="00F140E5" w:rsidRDefault="005908FB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454E98" w:rsidRPr="00F140E5" w:rsidTr="003369CB">
        <w:tc>
          <w:tcPr>
            <w:tcW w:w="817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454E98" w:rsidRPr="00F140E5" w:rsidRDefault="00454E9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454E98" w:rsidRPr="00F140E5" w:rsidRDefault="00454E98" w:rsidP="00454E9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454E98" w:rsidRPr="00F140E5" w:rsidRDefault="00454E98" w:rsidP="00454E9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454E98" w:rsidRPr="00F140E5" w:rsidRDefault="00454E98" w:rsidP="00454E98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454E98" w:rsidRPr="00F140E5" w:rsidRDefault="00454E98" w:rsidP="00454E98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454E98" w:rsidRPr="001325D9" w:rsidRDefault="00454E98" w:rsidP="00454E98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</w:t>
      </w:r>
      <w:r w:rsidR="005908FB">
        <w:rPr>
          <w:rFonts w:ascii="TH SarabunIT๙" w:hAnsi="TH SarabunIT๙" w:cs="TH SarabunIT๙" w:hint="cs"/>
          <w:sz w:val="32"/>
          <w:szCs w:val="32"/>
          <w:cs/>
        </w:rPr>
        <w:t>นิวรรณ์  เพชรหนุน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454E98" w:rsidRPr="001325D9" w:rsidRDefault="00454E98" w:rsidP="00454E98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นางนิวรรณ์  เพชรหนุน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454E98" w:rsidRDefault="00454E98" w:rsidP="00454E98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</w:t>
      </w:r>
      <w:r w:rsidR="005908FB">
        <w:rPr>
          <w:rFonts w:ascii="TH SarabunIT๙" w:hAnsi="TH SarabunIT๙" w:cs="TH SarabunIT๙" w:hint="cs"/>
          <w:sz w:val="32"/>
          <w:szCs w:val="32"/>
          <w:cs/>
        </w:rPr>
        <w:t>ธันยกานต์  สินทอง.......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.........กรรมการ</w:t>
      </w:r>
    </w:p>
    <w:p w:rsidR="00454E98" w:rsidRPr="001325D9" w:rsidRDefault="00454E98" w:rsidP="00454E98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นางสาวธันยกานต์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454E98" w:rsidRPr="001325D9" w:rsidRDefault="005908FB" w:rsidP="00454E98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(ลงชื่อ)......</w:t>
      </w:r>
      <w:r w:rsidR="00454E98" w:rsidRPr="001325D9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จันทร์จิรา  เหมทานนท์</w:t>
      </w:r>
      <w:r w:rsidR="00454E98">
        <w:rPr>
          <w:rFonts w:ascii="TH SarabunIT๙" w:hAnsi="TH SarabunIT๙" w:cs="TH SarabunIT๙"/>
          <w:sz w:val="32"/>
          <w:szCs w:val="32"/>
          <w:cs/>
        </w:rPr>
        <w:t>.......</w:t>
      </w:r>
      <w:r w:rsidR="00454E98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54E98">
        <w:rPr>
          <w:rFonts w:ascii="TH SarabunIT๙" w:hAnsi="TH SarabunIT๙" w:cs="TH SarabunIT๙"/>
          <w:sz w:val="32"/>
          <w:szCs w:val="32"/>
          <w:cs/>
        </w:rPr>
        <w:t>..กรรม</w:t>
      </w:r>
      <w:r w:rsidR="00454E98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454E98" w:rsidRDefault="00454E98" w:rsidP="00454E98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นางจันทร์จิรา  เหมทานนท์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454E98" w:rsidRDefault="00454E98" w:rsidP="00454E9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54E98" w:rsidRDefault="00454E98" w:rsidP="00454E9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54E98" w:rsidRDefault="00454E98" w:rsidP="00454E9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E0BF5" w:rsidRPr="00F140E5" w:rsidRDefault="009A7AF7" w:rsidP="00CE0BF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pict>
          <v:shape id="_x0000_s1031" type="#_x0000_t75" style="position:absolute;margin-left:185.95pt;margin-top:-4.85pt;width:93.6pt;height:94.4pt;z-index:251664384;visibility:visible;mso-wrap-edited:f">
            <v:imagedata r:id="rId6" o:title=""/>
          </v:shape>
          <o:OLEObject Type="Embed" ProgID="Word.Picture.8" ShapeID="_x0000_s1031" DrawAspect="Content" ObjectID="_1496234889" r:id="rId10"/>
        </w:pict>
      </w:r>
      <w:r w:rsidR="00CE0BF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</w:t>
      </w:r>
    </w:p>
    <w:p w:rsidR="00CE0BF5" w:rsidRPr="00F140E5" w:rsidRDefault="00CE0BF5" w:rsidP="00CE0BF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E0BF5" w:rsidRDefault="00CE0BF5" w:rsidP="00CE0BF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E0BF5" w:rsidRPr="00F140E5" w:rsidRDefault="00CE0BF5" w:rsidP="00CE0BF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E0BF5" w:rsidRPr="00F140E5" w:rsidRDefault="00CE0BF5" w:rsidP="00CE0BF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E0BF5" w:rsidRPr="00F140E5" w:rsidRDefault="00CE0BF5" w:rsidP="00CE0BF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CE0BF5" w:rsidRPr="00F140E5" w:rsidRDefault="00CE0BF5" w:rsidP="00CE0BF5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CE0BF5" w:rsidRPr="00F140E5" w:rsidRDefault="00CE0BF5" w:rsidP="00CE0BF5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CE0BF5" w:rsidRPr="00381BEE" w:rsidRDefault="00CE0BF5" w:rsidP="00CE0BF5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15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227CB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 w:rsidRPr="00C8447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ก่อสร้างถนนแอสฟัลท์ติกคอนกรีตถนนสายนายหนู หมู่ 2</w:t>
      </w:r>
      <w:r w:rsidRPr="00EB32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อำเภอร่อนพิบูลย์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 พฤษภาคม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มีผู้เสนอราคาที่มีสิทธิได้รับการคัดเลือก     จำนวน........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="00A00C5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CE0BF5" w:rsidRPr="00F140E5" w:rsidRDefault="00CE0BF5" w:rsidP="00CE0BF5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CE0BF5" w:rsidRPr="00F140E5" w:rsidTr="003369CB">
        <w:tc>
          <w:tcPr>
            <w:tcW w:w="817" w:type="dxa"/>
          </w:tcPr>
          <w:p w:rsidR="00CE0BF5" w:rsidRPr="00F140E5" w:rsidRDefault="00CE0BF5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CE0BF5" w:rsidRPr="00F140E5" w:rsidRDefault="00CE0BF5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CE0BF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CE0BF5" w:rsidRPr="00F140E5" w:rsidRDefault="00CE0BF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CE0BF5" w:rsidRPr="00F140E5" w:rsidRDefault="00CE0BF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CE0BF5" w:rsidRPr="00F140E5" w:rsidRDefault="00CE0BF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CE0BF5" w:rsidRPr="00F140E5" w:rsidRDefault="00CE0BF5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CE0BF5" w:rsidRPr="00F140E5" w:rsidTr="003369CB">
        <w:tc>
          <w:tcPr>
            <w:tcW w:w="817" w:type="dxa"/>
          </w:tcPr>
          <w:p w:rsidR="00CE0BF5" w:rsidRPr="00F140E5" w:rsidRDefault="00A00C54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CE0BF5" w:rsidRPr="00F140E5" w:rsidRDefault="00A00C54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หจก.แซนซันการโยธา</w:t>
            </w:r>
          </w:p>
        </w:tc>
        <w:tc>
          <w:tcPr>
            <w:tcW w:w="1701" w:type="dxa"/>
          </w:tcPr>
          <w:p w:rsidR="00CE0BF5" w:rsidRPr="00A00C54" w:rsidRDefault="00A00C54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438,000</w:t>
            </w:r>
          </w:p>
        </w:tc>
        <w:tc>
          <w:tcPr>
            <w:tcW w:w="1275" w:type="dxa"/>
          </w:tcPr>
          <w:p w:rsidR="00CE0BF5" w:rsidRPr="00F140E5" w:rsidRDefault="00A00C54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CE0BF5" w:rsidRPr="00F140E5" w:rsidRDefault="00A00C54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CE0BF5" w:rsidRPr="00F140E5" w:rsidTr="003369CB">
        <w:tc>
          <w:tcPr>
            <w:tcW w:w="817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E0BF5" w:rsidRPr="00F140E5" w:rsidTr="003369CB">
        <w:tc>
          <w:tcPr>
            <w:tcW w:w="817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E0BF5" w:rsidRPr="00F140E5" w:rsidTr="003369CB">
        <w:tc>
          <w:tcPr>
            <w:tcW w:w="817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E0BF5" w:rsidRPr="00F140E5" w:rsidTr="003369CB">
        <w:tc>
          <w:tcPr>
            <w:tcW w:w="817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E0BF5" w:rsidRPr="00F140E5" w:rsidTr="003369CB">
        <w:tc>
          <w:tcPr>
            <w:tcW w:w="817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E0BF5" w:rsidRPr="00F140E5" w:rsidTr="003369CB">
        <w:tc>
          <w:tcPr>
            <w:tcW w:w="817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E0BF5" w:rsidRPr="00F140E5" w:rsidRDefault="00CE0BF5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CE0BF5" w:rsidRPr="00F140E5" w:rsidRDefault="00CE0BF5" w:rsidP="00CE0BF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E0BF5" w:rsidRPr="00F140E5" w:rsidRDefault="00CE0BF5" w:rsidP="00CE0BF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CE0BF5" w:rsidRPr="00F140E5" w:rsidRDefault="00CE0BF5" w:rsidP="00CE0BF5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CE0BF5" w:rsidRPr="00F140E5" w:rsidRDefault="00CE0BF5" w:rsidP="00CE0BF5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E0BF5" w:rsidRPr="001325D9" w:rsidRDefault="00CE0BF5" w:rsidP="00CE0BF5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</w:t>
      </w:r>
      <w:r w:rsidR="00A00C54">
        <w:rPr>
          <w:rFonts w:ascii="TH SarabunIT๙" w:hAnsi="TH SarabunIT๙" w:cs="TH SarabunIT๙"/>
          <w:sz w:val="32"/>
          <w:szCs w:val="32"/>
        </w:rPr>
        <w:t>…..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 w:rsidR="00A00C54">
        <w:rPr>
          <w:rFonts w:ascii="TH SarabunIT๙" w:hAnsi="TH SarabunIT๙" w:cs="TH SarabunIT๙" w:hint="cs"/>
          <w:sz w:val="32"/>
          <w:szCs w:val="32"/>
          <w:cs/>
        </w:rPr>
        <w:t>ฐานิตา  สุตระ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CE0BF5" w:rsidRPr="001325D9" w:rsidRDefault="00CE0BF5" w:rsidP="00CE0BF5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นางสาวฐานิตา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CE0BF5" w:rsidRDefault="00CE0BF5" w:rsidP="00CE0BF5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</w:t>
      </w:r>
      <w:r w:rsidR="00A00C54">
        <w:rPr>
          <w:rFonts w:ascii="TH SarabunIT๙" w:hAnsi="TH SarabunIT๙" w:cs="TH SarabunIT๙" w:hint="cs"/>
          <w:sz w:val="32"/>
          <w:szCs w:val="32"/>
          <w:cs/>
        </w:rPr>
        <w:t>ตรีชฎา  ยังอุ่น......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E0BF5" w:rsidRPr="001325D9" w:rsidRDefault="00CE0BF5" w:rsidP="00CE0BF5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นางสาวตรีชฎา  ยังอุ่น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E0BF5" w:rsidRPr="001325D9" w:rsidRDefault="00CE0BF5" w:rsidP="00CE0BF5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</w:t>
      </w:r>
      <w:r w:rsidR="00A00C54">
        <w:rPr>
          <w:rFonts w:ascii="TH SarabunIT๙" w:hAnsi="TH SarabunIT๙" w:cs="TH SarabunIT๙" w:hint="cs"/>
          <w:sz w:val="32"/>
          <w:szCs w:val="32"/>
          <w:cs/>
        </w:rPr>
        <w:t>สรินทร์  หนูทอง...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E0BF5" w:rsidRDefault="00CE0BF5" w:rsidP="00CE0B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นางสรินทร์  หนูทอง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F7CBE" w:rsidRPr="00F140E5" w:rsidRDefault="000F7CBE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Pr="00F140E5" w:rsidRDefault="009A7AF7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>
          <v:shape id="_x0000_s1038" type="#_x0000_t75" style="position:absolute;left:0;text-align:left;margin-left:197.95pt;margin-top:-39.15pt;width:93.6pt;height:94.4pt;z-index:251668480;visibility:visible;mso-wrap-edited:f">
            <v:imagedata r:id="rId6" o:title=""/>
          </v:shape>
          <o:OLEObject Type="Embed" ProgID="Word.Picture.8" ShapeID="_x0000_s1038" DrawAspect="Content" ObjectID="_1496234890" r:id="rId11"/>
        </w:pict>
      </w:r>
    </w:p>
    <w:p w:rsidR="000F7CBE" w:rsidRDefault="000F7CBE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F7CBE" w:rsidRDefault="000F7CBE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C953CF" w:rsidRPr="00381BEE" w:rsidRDefault="00C953CF" w:rsidP="00C953CF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19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ED5001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ED5001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โครงการก่อสร้างถนนแอสฟัลท์ติก คอนกรีตสายซอย 10 หมู่ 3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อำเภอร่อนพิบูลย์ จังหวัดนครศรีธรรมราช</w:t>
      </w:r>
      <w:r w:rsidRPr="00ED5001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 พฤษภาคม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มีผู้เสนอราคาที่มีสิทธิได้รับการคัดเลือก     จำนวน.......</w:t>
      </w:r>
      <w:r w:rsidR="00A072E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C953CF" w:rsidRPr="00F140E5" w:rsidRDefault="00C953CF" w:rsidP="00C953CF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C953CF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A072E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C953CF" w:rsidRPr="00F140E5" w:rsidRDefault="00A072E8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หจก.แซนซันการโยธา</w:t>
            </w:r>
          </w:p>
        </w:tc>
        <w:tc>
          <w:tcPr>
            <w:tcW w:w="1701" w:type="dxa"/>
          </w:tcPr>
          <w:p w:rsidR="00C953CF" w:rsidRPr="00A072E8" w:rsidRDefault="00A072E8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723,000</w:t>
            </w:r>
          </w:p>
        </w:tc>
        <w:tc>
          <w:tcPr>
            <w:tcW w:w="1275" w:type="dxa"/>
          </w:tcPr>
          <w:p w:rsidR="00C953CF" w:rsidRPr="00F140E5" w:rsidRDefault="00A072E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C953CF" w:rsidRPr="00F140E5" w:rsidRDefault="00A072E8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C953CF" w:rsidRPr="00F140E5" w:rsidRDefault="00C953CF" w:rsidP="00C953CF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Pr="00F140E5" w:rsidRDefault="00C953CF" w:rsidP="00C953CF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C953CF" w:rsidRPr="00F140E5" w:rsidRDefault="00C953CF" w:rsidP="00C953CF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C953CF" w:rsidRPr="00F140E5" w:rsidRDefault="00C953CF" w:rsidP="00C953CF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953CF" w:rsidRPr="001325D9" w:rsidRDefault="00C953CF" w:rsidP="00C953CF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)…………</w:t>
      </w:r>
      <w:r w:rsidR="00A072E8">
        <w:rPr>
          <w:rFonts w:ascii="TH SarabunIT๙" w:hAnsi="TH SarabunIT๙" w:cs="TH SarabunIT๙" w:hint="cs"/>
          <w:sz w:val="32"/>
          <w:szCs w:val="32"/>
          <w:cs/>
        </w:rPr>
        <w:t>นิวรรณ์  เพชรหนุน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1325D9">
        <w:rPr>
          <w:rFonts w:ascii="TH SarabunIT๙" w:hAnsi="TH SarabunIT๙" w:cs="TH SarabunIT๙"/>
          <w:sz w:val="32"/>
          <w:szCs w:val="32"/>
        </w:rPr>
        <w:t>……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C953CF" w:rsidRPr="001325D9" w:rsidRDefault="00C953CF" w:rsidP="00C953CF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72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นางนิวรรณ์  เพชรหนุน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C953CF" w:rsidRDefault="00C953CF" w:rsidP="00C953CF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(ลงชื่อ)...........</w:t>
      </w:r>
      <w:r w:rsidR="00A072E8">
        <w:rPr>
          <w:rFonts w:ascii="TH SarabunIT๙" w:hAnsi="TH SarabunIT๙" w:cs="TH SarabunIT๙" w:hint="cs"/>
          <w:sz w:val="32"/>
          <w:szCs w:val="32"/>
          <w:cs/>
        </w:rPr>
        <w:t>จุรีพร  สถาวรรณ์.....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53CF" w:rsidRPr="001325D9" w:rsidRDefault="00C953CF" w:rsidP="00C953CF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7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นางสาวจุรีพร  สถาวรรณ์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953CF" w:rsidRPr="001325D9" w:rsidRDefault="00A072E8" w:rsidP="00C953CF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53CF" w:rsidRPr="001325D9">
        <w:rPr>
          <w:rFonts w:ascii="TH SarabunIT๙" w:hAnsi="TH SarabunIT๙" w:cs="TH SarabunIT๙"/>
          <w:sz w:val="32"/>
          <w:szCs w:val="32"/>
          <w:cs/>
        </w:rPr>
        <w:t>(ลงชื่อ)...........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ตรีชฎา  ยังอุ่น......</w:t>
      </w:r>
      <w:r w:rsidR="00C953CF">
        <w:rPr>
          <w:rFonts w:ascii="TH SarabunIT๙" w:hAnsi="TH SarabunIT๙" w:cs="TH SarabunIT๙"/>
          <w:sz w:val="32"/>
          <w:szCs w:val="32"/>
          <w:cs/>
        </w:rPr>
        <w:t>......</w:t>
      </w:r>
      <w:r w:rsidR="00C953C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C953CF">
        <w:rPr>
          <w:rFonts w:ascii="TH SarabunIT๙" w:hAnsi="TH SarabunIT๙" w:cs="TH SarabunIT๙"/>
          <w:sz w:val="32"/>
          <w:szCs w:val="32"/>
          <w:cs/>
        </w:rPr>
        <w:t>..กรรม</w:t>
      </w:r>
      <w:r w:rsidR="00C953CF"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="00C953CF"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953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953CF" w:rsidRDefault="00C953CF" w:rsidP="00C953C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นางสาวตรีชฎา  ยังอุ่น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9A7AF7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39" type="#_x0000_t75" style="position:absolute;left:0;text-align:left;margin-left:189.8pt;margin-top:-6pt;width:93.6pt;height:94.4pt;z-index:251669504;visibility:visible;mso-wrap-edited:f">
            <v:imagedata r:id="rId6" o:title=""/>
          </v:shape>
          <o:OLEObject Type="Embed" ProgID="Word.Picture.8" ShapeID="_x0000_s1039" DrawAspect="Content" ObjectID="_1496234891" r:id="rId12"/>
        </w:pict>
      </w: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C953CF" w:rsidRPr="00F140E5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C953CF" w:rsidRPr="00381BEE" w:rsidRDefault="00C953CF" w:rsidP="00C953CF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28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พฤษภาคม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AC5A8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AC5A8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โครงการก่อสร้างถนนแอสฟัลท์ติก คอนกรีตสาย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ฟาร์มไก่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–</w:t>
      </w:r>
      <w:r w:rsidRPr="00AC5A8E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 สะพานคลองซ้อน หมู่ 5 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อำเภอร่อนพิบูลย์ จังหวัดนครศรีธรรมราช</w:t>
      </w:r>
      <w:r w:rsidRPr="00AC5A8E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AC5A8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AC5A8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ED500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D5001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 พฤษภาคม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มีผู้เสนอราคาที่มีสิทธิได้รับการคัดเลือก     จำนวน.......</w:t>
      </w:r>
      <w:r w:rsidR="00EE4DD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C953CF" w:rsidRPr="00F140E5" w:rsidRDefault="00C953CF" w:rsidP="00C953CF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C953CF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C953CF" w:rsidRPr="00F140E5" w:rsidRDefault="00C953CF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EE4DD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C953CF" w:rsidRPr="00F140E5" w:rsidRDefault="00EE4DD7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หจก.แซนซันการโยธา</w:t>
            </w:r>
          </w:p>
        </w:tc>
        <w:tc>
          <w:tcPr>
            <w:tcW w:w="1701" w:type="dxa"/>
          </w:tcPr>
          <w:p w:rsidR="00C953CF" w:rsidRPr="00EE4DD7" w:rsidRDefault="00EE4DD7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435,000</w:t>
            </w:r>
          </w:p>
        </w:tc>
        <w:tc>
          <w:tcPr>
            <w:tcW w:w="1275" w:type="dxa"/>
          </w:tcPr>
          <w:p w:rsidR="00C953CF" w:rsidRPr="00F140E5" w:rsidRDefault="00EE4DD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90</w:t>
            </w:r>
          </w:p>
        </w:tc>
        <w:tc>
          <w:tcPr>
            <w:tcW w:w="1763" w:type="dxa"/>
          </w:tcPr>
          <w:p w:rsidR="00C953CF" w:rsidRPr="00F140E5" w:rsidRDefault="00EE4DD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45</w:t>
            </w: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953CF" w:rsidRPr="00F140E5" w:rsidTr="003369CB">
        <w:tc>
          <w:tcPr>
            <w:tcW w:w="817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C953CF" w:rsidRPr="00F140E5" w:rsidRDefault="00C953CF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C953CF" w:rsidRPr="00F140E5" w:rsidRDefault="00C953CF" w:rsidP="00C953CF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953CF" w:rsidRPr="00F140E5" w:rsidRDefault="00C953CF" w:rsidP="00C953CF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C953CF" w:rsidRPr="00F140E5" w:rsidRDefault="00C953CF" w:rsidP="00C953CF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C953CF" w:rsidRPr="00F140E5" w:rsidRDefault="00C953CF" w:rsidP="00C953CF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C953CF" w:rsidRPr="001325D9" w:rsidRDefault="00C953CF" w:rsidP="00C953CF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)…………</w:t>
      </w:r>
      <w:r w:rsidR="00EE4DD7">
        <w:rPr>
          <w:rFonts w:ascii="TH SarabunIT๙" w:hAnsi="TH SarabunIT๙" w:cs="TH SarabunIT๙" w:hint="cs"/>
          <w:sz w:val="32"/>
          <w:szCs w:val="32"/>
          <w:cs/>
        </w:rPr>
        <w:t>ฐานิตา  สุตระ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 w:rsidR="00EE4DD7">
        <w:rPr>
          <w:rFonts w:ascii="TH SarabunIT๙" w:hAnsi="TH SarabunIT๙" w:cs="TH SarabunIT๙"/>
          <w:sz w:val="32"/>
          <w:szCs w:val="32"/>
        </w:rPr>
        <w:t>……..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C953CF" w:rsidRPr="001325D9" w:rsidRDefault="00C953CF" w:rsidP="00C953CF">
      <w:pPr>
        <w:jc w:val="both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นางสาวฐานิตา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C953CF" w:rsidRDefault="00C953CF" w:rsidP="00C953CF">
      <w:pPr>
        <w:spacing w:before="240"/>
        <w:ind w:left="720" w:hanging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(ลงชื่อ)..........</w:t>
      </w:r>
      <w:r w:rsidR="00EE4DD7">
        <w:rPr>
          <w:rFonts w:ascii="TH SarabunIT๙" w:hAnsi="TH SarabunIT๙" w:cs="TH SarabunIT๙" w:hint="cs"/>
          <w:sz w:val="32"/>
          <w:szCs w:val="32"/>
          <w:cs/>
        </w:rPr>
        <w:t>ธันยกานต์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.............กรรมการ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953CF" w:rsidRPr="001325D9" w:rsidRDefault="00C953CF" w:rsidP="00C953CF">
      <w:pPr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E270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นางสาวธันยกานต์  สินทอง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953CF" w:rsidRPr="001325D9" w:rsidRDefault="00EE4DD7" w:rsidP="00C953CF">
      <w:pPr>
        <w:spacing w:before="24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53CF" w:rsidRPr="001325D9">
        <w:rPr>
          <w:rFonts w:ascii="TH SarabunIT๙" w:hAnsi="TH SarabunIT๙" w:cs="TH SarabunIT๙"/>
          <w:sz w:val="32"/>
          <w:szCs w:val="32"/>
          <w:cs/>
        </w:rPr>
        <w:t>(ลงชื่อ)..............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ประนอม  ไหวพริบ</w:t>
      </w:r>
      <w:r w:rsidR="00C953CF">
        <w:rPr>
          <w:rFonts w:ascii="TH SarabunIT๙" w:hAnsi="TH SarabunIT๙" w:cs="TH SarabunIT๙"/>
          <w:sz w:val="32"/>
          <w:szCs w:val="32"/>
          <w:cs/>
        </w:rPr>
        <w:t>.......</w:t>
      </w:r>
      <w:r w:rsidR="00C953C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C953CF">
        <w:rPr>
          <w:rFonts w:ascii="TH SarabunIT๙" w:hAnsi="TH SarabunIT๙" w:cs="TH SarabunIT๙"/>
          <w:sz w:val="32"/>
          <w:szCs w:val="32"/>
          <w:cs/>
        </w:rPr>
        <w:t>..กรรม</w:t>
      </w:r>
      <w:r w:rsidR="00C953CF"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="00C953CF"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953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953CF" w:rsidRDefault="00C953CF" w:rsidP="00C953C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E270D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นางประนอม  ไหวพริบ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7664E7" w:rsidRPr="00F140E5" w:rsidRDefault="009A7AF7" w:rsidP="007664E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pict>
          <v:shape id="_x0000_s1035" type="#_x0000_t75" style="position:absolute;margin-left:185.95pt;margin-top:-4.85pt;width:93.6pt;height:94.4pt;z-index:251666432;visibility:visible;mso-wrap-edited:f">
            <v:imagedata r:id="rId6" o:title=""/>
          </v:shape>
          <o:OLEObject Type="Embed" ProgID="Word.Picture.8" ShapeID="_x0000_s1035" DrawAspect="Content" ObjectID="_1496234892" r:id="rId13"/>
        </w:pict>
      </w:r>
      <w:r w:rsidR="000F7CB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</w:t>
      </w:r>
    </w:p>
    <w:p w:rsidR="007664E7" w:rsidRPr="00F140E5" w:rsidRDefault="007664E7" w:rsidP="007664E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7664E7" w:rsidRDefault="007664E7" w:rsidP="007664E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7664E7" w:rsidRPr="00F140E5" w:rsidRDefault="007664E7" w:rsidP="007664E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7664E7" w:rsidRPr="00F140E5" w:rsidRDefault="007664E7" w:rsidP="007664E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7664E7" w:rsidRPr="00F140E5" w:rsidRDefault="007664E7" w:rsidP="007664E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ประกาศองค์การบริหารส่วนตำบลเสาธง</w:t>
      </w:r>
    </w:p>
    <w:p w:rsidR="007664E7" w:rsidRPr="00F140E5" w:rsidRDefault="007664E7" w:rsidP="007664E7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ที่ผ่านการพิจารณา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เสนอราคา</w:t>
      </w:r>
    </w:p>
    <w:p w:rsidR="007664E7" w:rsidRPr="00F140E5" w:rsidRDefault="007664E7" w:rsidP="007664E7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............................................</w:t>
      </w:r>
    </w:p>
    <w:p w:rsidR="007664E7" w:rsidRPr="00381BEE" w:rsidRDefault="007664E7" w:rsidP="007664E7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 w:rsidRPr="00381BE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381BE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21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 w:rsidRPr="0065726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 </w:t>
      </w:r>
      <w:r w:rsidRPr="0065726E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28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พฤษภาคม </w:t>
      </w:r>
      <w:r w:rsidRPr="0065726E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</w:t>
      </w:r>
      <w:r w:rsidRPr="00FD3F6A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FD3F6A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</w:t>
      </w:r>
      <w:r w:rsidRPr="00FD3F6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67683D"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b w:val="0"/>
          <w:bCs w:val="0"/>
          <w:sz w:val="32"/>
          <w:szCs w:val="32"/>
          <w:cs/>
        </w:rPr>
        <w:t xml:space="preserve">ก่อสร้างป้ายยินดีต้อนรับและป้ายเดินทางโดยสวัสดิภาพ ขององค์การบริหารส่วนตำบลเสาธง หมู่ที่ 1 และหมู่ที่ 2 </w:t>
      </w:r>
      <w:r w:rsidRPr="00AB5CA5">
        <w:rPr>
          <w:rFonts w:ascii="TH SarabunIT๙" w:eastAsia="Times New Roman" w:hAnsi="TH SarabunIT๙" w:cs="TH SarabunIT๙"/>
          <w:b w:val="0"/>
          <w:bCs w:val="0"/>
          <w:sz w:val="32"/>
          <w:szCs w:val="32"/>
          <w:cs/>
        </w:rPr>
        <w:t>ตำบลเสาธง อำเภอร่อนพิบูลย์ จังหวัดนครศรีธรรมราช</w:t>
      </w:r>
      <w:r w:rsidRPr="00AB5CA5">
        <w:rPr>
          <w:rFonts w:ascii="TH SarabunIT๙" w:eastAsia="Times New Roman" w:hAnsi="TH SarabunIT๙" w:cs="TH SarabunIT๙"/>
          <w:b w:val="0"/>
          <w:bCs w:val="0"/>
          <w:sz w:val="32"/>
          <w:szCs w:val="32"/>
        </w:rPr>
        <w:t> </w:t>
      </w:r>
      <w:r w:rsidRPr="0065726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 w:rsidRPr="0065726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65726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ตามประกาศสอบราคา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องค์การบริหารส่วนตำบลเสาธง ลงวันที่ 28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พฤษภาคม  2558</w:t>
      </w:r>
      <w:r w:rsidRPr="00381BEE"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381BEE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มีผู้เสนอราคาที่มีสิทธิได้รั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บการคัดเลือก     จำนวน.....</w:t>
      </w:r>
      <w:r w:rsidR="004E54B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381BEE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......ราย  ดังนี้</w:t>
      </w:r>
    </w:p>
    <w:p w:rsidR="007664E7" w:rsidRPr="00F140E5" w:rsidRDefault="007664E7" w:rsidP="007664E7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7664E7" w:rsidRPr="00F140E5" w:rsidTr="003369CB">
        <w:tc>
          <w:tcPr>
            <w:tcW w:w="817" w:type="dxa"/>
          </w:tcPr>
          <w:p w:rsidR="007664E7" w:rsidRPr="00F140E5" w:rsidRDefault="007664E7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7664E7" w:rsidRPr="00F140E5" w:rsidRDefault="007664E7" w:rsidP="003369CB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7664E7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7664E7" w:rsidRPr="00F140E5" w:rsidRDefault="007664E7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7664E7" w:rsidRPr="00F140E5" w:rsidRDefault="007664E7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7664E7" w:rsidRPr="00F140E5" w:rsidRDefault="007664E7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7664E7" w:rsidRPr="00F140E5" w:rsidRDefault="007664E7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7664E7" w:rsidRPr="00F140E5" w:rsidTr="003369CB">
        <w:tc>
          <w:tcPr>
            <w:tcW w:w="817" w:type="dxa"/>
          </w:tcPr>
          <w:p w:rsidR="007664E7" w:rsidRPr="00F140E5" w:rsidRDefault="004E54BA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7664E7" w:rsidRPr="00F140E5" w:rsidRDefault="004E54BA" w:rsidP="003369CB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บริษัท สยามเทคกรุ๊ป 999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จำกัด</w:t>
            </w:r>
          </w:p>
        </w:tc>
        <w:tc>
          <w:tcPr>
            <w:tcW w:w="1701" w:type="dxa"/>
          </w:tcPr>
          <w:p w:rsidR="007664E7" w:rsidRPr="00A73E60" w:rsidRDefault="004E54BA" w:rsidP="003369CB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413,000</w:t>
            </w:r>
          </w:p>
        </w:tc>
        <w:tc>
          <w:tcPr>
            <w:tcW w:w="1275" w:type="dxa"/>
          </w:tcPr>
          <w:p w:rsidR="007664E7" w:rsidRPr="00F140E5" w:rsidRDefault="004E54BA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30</w:t>
            </w:r>
          </w:p>
        </w:tc>
        <w:tc>
          <w:tcPr>
            <w:tcW w:w="1763" w:type="dxa"/>
          </w:tcPr>
          <w:p w:rsidR="007664E7" w:rsidRPr="00F140E5" w:rsidRDefault="004E54BA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15</w:t>
            </w:r>
          </w:p>
        </w:tc>
      </w:tr>
      <w:tr w:rsidR="007664E7" w:rsidRPr="00F140E5" w:rsidTr="003369CB">
        <w:tc>
          <w:tcPr>
            <w:tcW w:w="817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7664E7" w:rsidRPr="00F140E5" w:rsidTr="003369CB">
        <w:tc>
          <w:tcPr>
            <w:tcW w:w="817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7664E7" w:rsidRPr="00F140E5" w:rsidTr="003369CB">
        <w:tc>
          <w:tcPr>
            <w:tcW w:w="817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7664E7" w:rsidRPr="00F140E5" w:rsidTr="003369CB">
        <w:tc>
          <w:tcPr>
            <w:tcW w:w="817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7664E7" w:rsidRPr="00F140E5" w:rsidTr="003369CB">
        <w:tc>
          <w:tcPr>
            <w:tcW w:w="817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7664E7" w:rsidRPr="00F140E5" w:rsidTr="003369CB">
        <w:tc>
          <w:tcPr>
            <w:tcW w:w="817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7664E7" w:rsidRPr="00F140E5" w:rsidRDefault="007664E7" w:rsidP="003369CB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7664E7" w:rsidRPr="00F140E5" w:rsidRDefault="007664E7" w:rsidP="007664E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7664E7" w:rsidRPr="00F140E5" w:rsidRDefault="007664E7" w:rsidP="007664E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7664E7" w:rsidRPr="00F140E5" w:rsidRDefault="007664E7" w:rsidP="007664E7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15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</w:p>
    <w:p w:rsidR="007664E7" w:rsidRPr="00F140E5" w:rsidRDefault="007664E7" w:rsidP="007664E7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7664E7" w:rsidRPr="001325D9" w:rsidRDefault="007664E7" w:rsidP="007664E7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1325D9">
        <w:rPr>
          <w:rFonts w:ascii="TH SarabunIT๙" w:hAnsi="TH SarabunIT๙" w:cs="TH SarabunIT๙"/>
          <w:sz w:val="32"/>
          <w:szCs w:val="32"/>
        </w:rPr>
        <w:t>(</w:t>
      </w:r>
      <w:r w:rsidRPr="001325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1325D9">
        <w:rPr>
          <w:rFonts w:ascii="TH SarabunIT๙" w:hAnsi="TH SarabunIT๙" w:cs="TH SarabunIT๙"/>
          <w:sz w:val="32"/>
          <w:szCs w:val="32"/>
        </w:rPr>
        <w:t>)…………</w:t>
      </w:r>
      <w:r w:rsidR="007A458A">
        <w:rPr>
          <w:rFonts w:ascii="TH SarabunIT๙" w:hAnsi="TH SarabunIT๙" w:cs="TH SarabunIT๙" w:hint="cs"/>
          <w:sz w:val="32"/>
          <w:szCs w:val="32"/>
          <w:cs/>
        </w:rPr>
        <w:t>ฐานิต</w:t>
      </w:r>
      <w:r w:rsidR="00F43C4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A458A">
        <w:rPr>
          <w:rFonts w:ascii="TH SarabunIT๙" w:hAnsi="TH SarabunIT๙" w:cs="TH SarabunIT๙" w:hint="cs"/>
          <w:sz w:val="32"/>
          <w:szCs w:val="32"/>
          <w:cs/>
        </w:rPr>
        <w:t xml:space="preserve">  สุตระ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 w:rsidR="00F60B9B">
        <w:rPr>
          <w:rFonts w:ascii="TH SarabunIT๙" w:hAnsi="TH SarabunIT๙" w:cs="TH SarabunIT๙"/>
          <w:sz w:val="32"/>
          <w:szCs w:val="32"/>
        </w:rPr>
        <w:t>…..</w:t>
      </w:r>
      <w:r w:rsidRPr="001325D9">
        <w:rPr>
          <w:rFonts w:ascii="TH SarabunIT๙" w:hAnsi="TH SarabunIT๙" w:cs="TH SarabunIT๙"/>
          <w:sz w:val="32"/>
          <w:szCs w:val="32"/>
        </w:rPr>
        <w:t>…</w:t>
      </w:r>
      <w:r w:rsidRPr="001325D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7664E7" w:rsidRPr="001325D9" w:rsidRDefault="007664E7" w:rsidP="007664E7">
      <w:pPr>
        <w:rPr>
          <w:rFonts w:ascii="TH SarabunIT๙" w:hAnsi="TH SarabunIT๙" w:cs="TH SarabunIT๙"/>
          <w:sz w:val="32"/>
          <w:szCs w:val="32"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458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นางสาวฐานิตา  สุตระ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</w:p>
    <w:p w:rsidR="007664E7" w:rsidRDefault="007664E7" w:rsidP="007664E7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(ลงชื่อ)............</w:t>
      </w:r>
      <w:r w:rsidR="007A458A">
        <w:rPr>
          <w:rFonts w:ascii="TH SarabunIT๙" w:hAnsi="TH SarabunIT๙" w:cs="TH SarabunIT๙" w:hint="cs"/>
          <w:sz w:val="32"/>
          <w:szCs w:val="32"/>
          <w:cs/>
        </w:rPr>
        <w:t>จันทร์จิรา  เหมทานนท</w:t>
      </w:r>
      <w:r w:rsidR="000460D5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F60B9B">
        <w:rPr>
          <w:rFonts w:ascii="TH SarabunIT๙" w:hAnsi="TH SarabunIT๙" w:cs="TH SarabunIT๙"/>
          <w:sz w:val="32"/>
          <w:szCs w:val="32"/>
          <w:cs/>
        </w:rPr>
        <w:t>.......</w:t>
      </w:r>
      <w:r w:rsidRPr="001325D9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664E7" w:rsidRPr="001325D9" w:rsidRDefault="007664E7" w:rsidP="007664E7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นางจันทร์จิรา  เหมทานนท์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7664E7" w:rsidRPr="001325D9" w:rsidRDefault="007664E7" w:rsidP="007664E7">
      <w:pPr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25D9">
        <w:rPr>
          <w:rFonts w:ascii="TH SarabunIT๙" w:hAnsi="TH SarabunIT๙" w:cs="TH SarabunIT๙"/>
          <w:sz w:val="32"/>
          <w:szCs w:val="32"/>
          <w:cs/>
        </w:rPr>
        <w:t>(ลงชื่อ)..........</w:t>
      </w:r>
      <w:r w:rsidR="00F60B9B">
        <w:rPr>
          <w:rFonts w:ascii="TH SarabunIT๙" w:hAnsi="TH SarabunIT๙" w:cs="TH SarabunIT๙" w:hint="cs"/>
          <w:sz w:val="32"/>
          <w:szCs w:val="32"/>
          <w:cs/>
        </w:rPr>
        <w:t>ประนอม  ไหวพริม.............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 </w:t>
      </w:r>
      <w:r w:rsidRPr="001325D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664E7" w:rsidRDefault="007664E7" w:rsidP="007664E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Pr="001325D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นางประนอม  ไหวพริบ</w:t>
      </w:r>
      <w:r w:rsidRPr="001325D9">
        <w:rPr>
          <w:rFonts w:ascii="TH SarabunIT๙" w:hAnsi="TH SarabunIT๙" w:cs="TH SarabunIT๙"/>
          <w:sz w:val="32"/>
          <w:szCs w:val="32"/>
          <w:cs/>
        </w:rPr>
        <w:t>)</w:t>
      </w:r>
      <w:r w:rsidRPr="001325D9">
        <w:rPr>
          <w:rFonts w:ascii="TH SarabunIT๙" w:hAnsi="TH SarabunIT๙" w:cs="TH SarabunIT๙"/>
          <w:sz w:val="32"/>
          <w:szCs w:val="32"/>
          <w:cs/>
        </w:rPr>
        <w:tab/>
      </w:r>
    </w:p>
    <w:p w:rsidR="007664E7" w:rsidRDefault="007664E7" w:rsidP="007664E7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7664E7" w:rsidRDefault="007664E7" w:rsidP="007664E7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7664E7" w:rsidRDefault="007664E7" w:rsidP="007664E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953CF" w:rsidRPr="007664E7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Default="00C953CF" w:rsidP="00C953CF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953CF" w:rsidRPr="000714A9" w:rsidRDefault="00C953CF" w:rsidP="00C953C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953CF" w:rsidRPr="00C953CF" w:rsidRDefault="00C953CF" w:rsidP="00C953CF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CE0BF5" w:rsidRDefault="00CE0BF5" w:rsidP="00CE0BF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E0BF5" w:rsidRDefault="00CE0BF5" w:rsidP="00CE0BF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454E98" w:rsidRPr="00CE0BF5" w:rsidRDefault="00454E98" w:rsidP="00454E98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:rsidR="00454E98" w:rsidRDefault="00454E98" w:rsidP="00454E9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454E98" w:rsidRPr="00454E98" w:rsidRDefault="00454E98" w:rsidP="00454E9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25217" w:rsidRPr="00454E98" w:rsidRDefault="00C25217" w:rsidP="00C2521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25217" w:rsidRDefault="00C25217" w:rsidP="00C25217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A3949" w:rsidRPr="00C25217" w:rsidRDefault="00FA3949"/>
    <w:sectPr w:rsidR="00FA3949" w:rsidRPr="00C25217" w:rsidSect="00C25217">
      <w:pgSz w:w="11906" w:h="16838"/>
      <w:pgMar w:top="851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9A3" w:rsidRDefault="00DA79A3" w:rsidP="00AD1407">
      <w:r>
        <w:separator/>
      </w:r>
    </w:p>
  </w:endnote>
  <w:endnote w:type="continuationSeparator" w:id="1">
    <w:p w:rsidR="00DA79A3" w:rsidRDefault="00DA79A3" w:rsidP="00AD1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9A3" w:rsidRDefault="00DA79A3" w:rsidP="00AD1407">
      <w:r>
        <w:separator/>
      </w:r>
    </w:p>
  </w:footnote>
  <w:footnote w:type="continuationSeparator" w:id="1">
    <w:p w:rsidR="00DA79A3" w:rsidRDefault="00DA79A3" w:rsidP="00AD14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25217"/>
    <w:rsid w:val="00035992"/>
    <w:rsid w:val="000460D5"/>
    <w:rsid w:val="000F7CBE"/>
    <w:rsid w:val="00166C47"/>
    <w:rsid w:val="00454E98"/>
    <w:rsid w:val="004E54BA"/>
    <w:rsid w:val="005908FB"/>
    <w:rsid w:val="007664E7"/>
    <w:rsid w:val="007A458A"/>
    <w:rsid w:val="009248CD"/>
    <w:rsid w:val="0095449E"/>
    <w:rsid w:val="009A7AF7"/>
    <w:rsid w:val="00A00C54"/>
    <w:rsid w:val="00A072E8"/>
    <w:rsid w:val="00AD1407"/>
    <w:rsid w:val="00B066C3"/>
    <w:rsid w:val="00C25217"/>
    <w:rsid w:val="00C9464F"/>
    <w:rsid w:val="00C953CF"/>
    <w:rsid w:val="00CE0BF5"/>
    <w:rsid w:val="00DA79A3"/>
    <w:rsid w:val="00E270D3"/>
    <w:rsid w:val="00EE4DD7"/>
    <w:rsid w:val="00F43C41"/>
    <w:rsid w:val="00F60B9B"/>
    <w:rsid w:val="00FA3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21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5217"/>
    <w:pPr>
      <w:jc w:val="center"/>
    </w:pPr>
    <w:rPr>
      <w:b/>
      <w:bCs/>
    </w:rPr>
  </w:style>
  <w:style w:type="character" w:customStyle="1" w:styleId="a4">
    <w:name w:val="ชื่อเรื่อง อักขระ"/>
    <w:basedOn w:val="a0"/>
    <w:link w:val="a3"/>
    <w:rsid w:val="00C25217"/>
    <w:rPr>
      <w:rFonts w:ascii="Cordia New" w:eastAsia="Cordia New" w:hAnsi="Cordia New" w:cs="Angsana New"/>
      <w:b/>
      <w:bCs/>
      <w:sz w:val="28"/>
    </w:rPr>
  </w:style>
  <w:style w:type="paragraph" w:styleId="a5">
    <w:name w:val="header"/>
    <w:basedOn w:val="a"/>
    <w:link w:val="a6"/>
    <w:uiPriority w:val="99"/>
    <w:semiHidden/>
    <w:unhideWhenUsed/>
    <w:rsid w:val="00AD1407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AD1407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semiHidden/>
    <w:unhideWhenUsed/>
    <w:rsid w:val="00AD1407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D1407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4.bin"/><Relationship Id="rId4" Type="http://schemas.openxmlformats.org/officeDocument/2006/relationships/footnotes" Target="footnotes.xml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48</cp:revision>
  <dcterms:created xsi:type="dcterms:W3CDTF">2015-06-19T04:34:00Z</dcterms:created>
  <dcterms:modified xsi:type="dcterms:W3CDTF">2015-06-19T08:57:00Z</dcterms:modified>
</cp:coreProperties>
</file>